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463D" w:rsidRDefault="00A70C83">
      <w:bookmarkStart w:id="0" w:name="_GoBack"/>
      <w:bookmarkEnd w:id="0"/>
      <w:r>
        <w:t>SS 11 Ch 12 Test Review</w:t>
      </w:r>
    </w:p>
    <w:p w:rsidR="005B463D" w:rsidRDefault="005B463D"/>
    <w:p w:rsidR="005B463D" w:rsidRDefault="00A70C83">
      <w:r>
        <w:t>1. What are the components of the HDI*GDP,Literacy,Life Expectancy</w:t>
      </w:r>
    </w:p>
    <w:p w:rsidR="005B463D" w:rsidRDefault="00A70C83">
      <w:r>
        <w:t>2. Define GDP*value of all goods and services in one year</w:t>
      </w:r>
    </w:p>
    <w:p w:rsidR="005B463D" w:rsidRDefault="00A70C83">
      <w:r>
        <w:t>3. Define Purchasing Power Parity*attempts to account for relative costs of living</w:t>
      </w:r>
    </w:p>
    <w:p w:rsidR="005B463D" w:rsidRDefault="00A70C83">
      <w:r>
        <w:t>4. Define Per Capita*per person</w:t>
      </w:r>
    </w:p>
    <w:p w:rsidR="005B463D" w:rsidRDefault="00A70C83">
      <w:r>
        <w:t>5. Define Adult Literacy*proportion of who can read and write</w:t>
      </w:r>
    </w:p>
    <w:p w:rsidR="005B463D" w:rsidRDefault="00A70C83">
      <w:r>
        <w:t>6. What does Life Expectancy measure*expected length of life from birth</w:t>
      </w:r>
    </w:p>
    <w:p w:rsidR="005B463D" w:rsidRDefault="00A70C83">
      <w:r>
        <w:t>7. Define Infant Mortality*proportion of children who do not live to the age of one</w:t>
      </w:r>
    </w:p>
    <w:p w:rsidR="005B463D" w:rsidRDefault="00A70C83">
      <w:r>
        <w:t>8. The</w:t>
      </w:r>
      <w:r>
        <w:t xml:space="preserve"> wealth of 200 of the richest people is equal to* 40 percent of the worlds population</w:t>
      </w:r>
    </w:p>
    <w:p w:rsidR="005B463D" w:rsidRDefault="00A70C83">
      <w:r>
        <w:t>9. What are NGO’s*non governmental organizations</w:t>
      </w:r>
    </w:p>
    <w:p w:rsidR="005B463D" w:rsidRDefault="00A70C83">
      <w:r>
        <w:t>10.  What are aid organizations that aren’t NGO’s* usually government</w:t>
      </w:r>
    </w:p>
    <w:p w:rsidR="005B463D" w:rsidRDefault="00A70C83">
      <w:r>
        <w:t>11. What are the some of the characteristics of the</w:t>
      </w:r>
      <w:r>
        <w:t xml:space="preserve"> developed nations*manufacturing,high income,democratic.</w:t>
      </w:r>
    </w:p>
    <w:p w:rsidR="005B463D" w:rsidRDefault="00A70C83">
      <w:r>
        <w:t>12. List 3 characteristics of a newly industrializing country*economic growth,industrialization,switching away from agriculture.</w:t>
      </w:r>
    </w:p>
    <w:p w:rsidR="005B463D" w:rsidRDefault="00A70C83">
      <w:r>
        <w:t>13. Who are HIPCs  indebt to* developed nations</w:t>
      </w:r>
    </w:p>
    <w:p w:rsidR="005B463D" w:rsidRDefault="00A70C83">
      <w:r>
        <w:t>14. Describe condition</w:t>
      </w:r>
      <w:r>
        <w:t>s in a developing country*low GDP,poor infrastructure,poverty</w:t>
      </w:r>
    </w:p>
    <w:p w:rsidR="005B463D" w:rsidRDefault="005B463D"/>
    <w:p w:rsidR="005B463D" w:rsidRDefault="00A70C83">
      <w:r>
        <w:t>Label as HIPC,Newly Industrializing, Developing, Developed</w:t>
      </w:r>
    </w:p>
    <w:p w:rsidR="005B463D" w:rsidRDefault="00A70C83">
      <w:r>
        <w:t>15. Mexico</w:t>
      </w:r>
    </w:p>
    <w:p w:rsidR="005B463D" w:rsidRDefault="00A70C83">
      <w:r>
        <w:t>16.Greece</w:t>
      </w:r>
    </w:p>
    <w:p w:rsidR="005B463D" w:rsidRDefault="00A70C83">
      <w:r>
        <w:t>17.Brazil</w:t>
      </w:r>
    </w:p>
    <w:p w:rsidR="005B463D" w:rsidRDefault="00A70C83">
      <w:r>
        <w:t>18.China</w:t>
      </w:r>
    </w:p>
    <w:p w:rsidR="005B463D" w:rsidRDefault="00A70C83">
      <w:r>
        <w:t xml:space="preserve">19. What are the UN Millenium Development Goals*eliminate poverty,empower women,environmental </w:t>
      </w:r>
      <w:r>
        <w:t>sustainibility,child immunization, reduce child mortality.</w:t>
      </w:r>
    </w:p>
    <w:p w:rsidR="005B463D" w:rsidRDefault="00A70C83">
      <w:r>
        <w:t xml:space="preserve">20. Is GDP an accurate measure of a countries per capita wealth*no-not evenly spread </w:t>
      </w:r>
    </w:p>
    <w:p w:rsidR="005B463D" w:rsidRDefault="00A70C83">
      <w:r>
        <w:t>21. What is the primary difference  for Canadians living in poverty*they have government support</w:t>
      </w:r>
    </w:p>
    <w:p w:rsidR="005B463D" w:rsidRDefault="00A70C83">
      <w:r>
        <w:t>22.Describe pu</w:t>
      </w:r>
      <w:r>
        <w:t>sh factors causing urbanization* land problems, no money, no job</w:t>
      </w:r>
    </w:p>
    <w:p w:rsidR="005B463D" w:rsidRDefault="00A70C83">
      <w:r>
        <w:t>23. What are pull factors causing urbanization*medical, jobs, resources</w:t>
      </w:r>
    </w:p>
    <w:p w:rsidR="005B463D" w:rsidRDefault="00A70C83">
      <w:r>
        <w:t>24. Is Globalization good for all countries* opinion--many would argue only the developed.</w:t>
      </w:r>
    </w:p>
    <w:p w:rsidR="005B463D" w:rsidRDefault="00A70C83">
      <w:r>
        <w:t xml:space="preserve">25. How many live below the </w:t>
      </w:r>
      <w:r>
        <w:t>Global poverty average*1 in 4</w:t>
      </w:r>
    </w:p>
    <w:p w:rsidR="005B463D" w:rsidRDefault="00A70C83">
      <w:r>
        <w:t>26. How does Canada measure poverty*low income cut-off</w:t>
      </w:r>
    </w:p>
    <w:p w:rsidR="005B463D" w:rsidRDefault="00A70C83">
      <w:r>
        <w:t>27. Which group of Canadians is  has the lowest proportion of poverty*seniors</w:t>
      </w:r>
    </w:p>
    <w:p w:rsidR="005B463D" w:rsidRDefault="00A70C83">
      <w:r>
        <w:t>28. How did most HIPCs get in debt* borrowing for mega projects</w:t>
      </w:r>
    </w:p>
    <w:p w:rsidR="005B463D" w:rsidRDefault="00A70C83">
      <w:r>
        <w:t>29. Which organizations provided loans for megaprojects*World Bank,IMF, OECD</w:t>
      </w:r>
    </w:p>
    <w:p w:rsidR="005B463D" w:rsidRDefault="00A70C83">
      <w:r>
        <w:t>30. What are the measures of an SAP* foreign investment,cash crops,privates companies running government services.</w:t>
      </w:r>
    </w:p>
    <w:p w:rsidR="005B463D" w:rsidRDefault="00A70C83">
      <w:r>
        <w:t>31. List problems with implementing SAPs*reduce social services,</w:t>
      </w:r>
      <w:r>
        <w:t>increase tax,neglect crops</w:t>
      </w:r>
    </w:p>
    <w:p w:rsidR="005B463D" w:rsidRDefault="00A70C83">
      <w:r>
        <w:t>32. Has the IMF forced HIPCs to raise taxes*no</w:t>
      </w:r>
    </w:p>
    <w:p w:rsidR="005B463D" w:rsidRDefault="00A70C83">
      <w:r>
        <w:t>33. How has Canada helped HIPC’s*forgiven debt,bilateral aid,sustainable projects</w:t>
      </w:r>
    </w:p>
    <w:p w:rsidR="005B463D" w:rsidRDefault="00A70C83">
      <w:r>
        <w:t xml:space="preserve">34. Can standards of living easily be compared among countries*no </w:t>
      </w:r>
    </w:p>
    <w:p w:rsidR="005B463D" w:rsidRDefault="00A70C83">
      <w:r>
        <w:t>35. What is subsistence farming*f</w:t>
      </w:r>
      <w:r>
        <w:t>arming to feed yourself</w:t>
      </w:r>
    </w:p>
    <w:p w:rsidR="005B463D" w:rsidRDefault="00A70C83">
      <w:r>
        <w:lastRenderedPageBreak/>
        <w:t>36. What is the problem with offshore farming*all food is exported</w:t>
      </w:r>
    </w:p>
    <w:p w:rsidR="005B463D" w:rsidRDefault="00A70C83">
      <w:r>
        <w:t>37 What is a result of educating females in the developing world*lower fertility rates</w:t>
      </w:r>
    </w:p>
    <w:p w:rsidR="005B463D" w:rsidRDefault="00A70C83">
      <w:r>
        <w:t>38. What is UNICEFS main measure of human development*UFMR</w:t>
      </w:r>
    </w:p>
    <w:p w:rsidR="005B463D" w:rsidRDefault="00A70C83">
      <w:r>
        <w:t>39. What are the le</w:t>
      </w:r>
      <w:r>
        <w:t>ading causes of death for children under age 5*water,disease,sanitation</w:t>
      </w:r>
    </w:p>
    <w:p w:rsidR="005B463D" w:rsidRDefault="00A70C83">
      <w:r>
        <w:t>40. What are the root causes of child labour*poverty and lack of education</w:t>
      </w:r>
    </w:p>
    <w:p w:rsidR="005B463D" w:rsidRDefault="00A70C83">
      <w:r>
        <w:t>41. Which continent has most child labourers*Asia</w:t>
      </w:r>
    </w:p>
    <w:p w:rsidR="005B463D" w:rsidRDefault="00A70C83">
      <w:r>
        <w:t>42. What is a bonded labourer*paying off a loan</w:t>
      </w:r>
    </w:p>
    <w:p w:rsidR="005B463D" w:rsidRDefault="00A70C83">
      <w:r>
        <w:t xml:space="preserve">43. Why is </w:t>
      </w:r>
      <w:r>
        <w:t>disease so prevalent in the tropics* poor water</w:t>
      </w:r>
    </w:p>
    <w:p w:rsidR="005B463D" w:rsidRDefault="00A70C83">
      <w:r>
        <w:t>44. What disease causes the most death worldwide*malaria</w:t>
      </w:r>
    </w:p>
    <w:p w:rsidR="005B463D" w:rsidRDefault="00A70C83">
      <w:r>
        <w:t>45. How do humans get malaria*mosquito bites</w:t>
      </w:r>
    </w:p>
    <w:p w:rsidR="005B463D" w:rsidRDefault="00A70C83">
      <w:r>
        <w:t>46. How can you get HIV* transmission of bodily fluids</w:t>
      </w:r>
    </w:p>
    <w:p w:rsidR="005B463D" w:rsidRDefault="00A70C83">
      <w:r>
        <w:t>47.  WHere is the AIDs epidemic the worst*AFRICA</w:t>
      </w:r>
    </w:p>
    <w:p w:rsidR="005B463D" w:rsidRDefault="00A70C83">
      <w:r>
        <w:t>48</w:t>
      </w:r>
      <w:r>
        <w:t>. What are consequences of the AIDs epidemic*lower life expectancy, use hospital beds, many Aids Orphans</w:t>
      </w:r>
    </w:p>
    <w:p w:rsidR="005B463D" w:rsidRDefault="00A70C83">
      <w:r>
        <w:t>49.  Define Bilateral Aid*from one country to another</w:t>
      </w:r>
    </w:p>
    <w:p w:rsidR="005B463D" w:rsidRDefault="00A70C83">
      <w:r>
        <w:t>50. Define Tied Aid* giving aid with attached conditions</w:t>
      </w:r>
    </w:p>
    <w:p w:rsidR="005B463D" w:rsidRDefault="00A70C83">
      <w:r>
        <w:t>51. What will happen with Canada’s tied aid* all aid untied by 2013</w:t>
      </w:r>
    </w:p>
    <w:p w:rsidR="005B463D" w:rsidRDefault="00A70C83">
      <w:r>
        <w:t>52. Why was CIDA established* to administer aid to developing countries</w:t>
      </w:r>
    </w:p>
    <w:p w:rsidR="005B463D" w:rsidRDefault="00A70C83">
      <w:r>
        <w:t>53. Is CIDA concerned with restructing loans for HIPC’s*no</w:t>
      </w:r>
    </w:p>
    <w:p w:rsidR="005B463D" w:rsidRDefault="00A70C83">
      <w:r>
        <w:t>54. What country receives Canada’s biggest aid package*Af</w:t>
      </w:r>
      <w:r>
        <w:t>ghanistan</w:t>
      </w:r>
    </w:p>
    <w:p w:rsidR="005B463D" w:rsidRDefault="00A70C83">
      <w:r>
        <w:t>55. What is the latest trend in aid to the developing world*small scale projects..</w:t>
      </w:r>
    </w:p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5B463D"/>
    <w:p w:rsidR="005B463D" w:rsidRDefault="00A70C83">
      <w:r>
        <w:t>SS 11 Ch 12 Test Review</w:t>
      </w:r>
    </w:p>
    <w:p w:rsidR="005B463D" w:rsidRDefault="005B463D"/>
    <w:p w:rsidR="005B463D" w:rsidRDefault="00A70C83">
      <w:r>
        <w:t>1. What are the components of the HDI*GDP,</w:t>
      </w:r>
    </w:p>
    <w:p w:rsidR="005B463D" w:rsidRDefault="00A70C83">
      <w:r>
        <w:t>2. Define GDP*</w:t>
      </w:r>
    </w:p>
    <w:p w:rsidR="005B463D" w:rsidRDefault="00A70C83">
      <w:r>
        <w:t>3. Define Purchasing Power Parity*</w:t>
      </w:r>
    </w:p>
    <w:p w:rsidR="005B463D" w:rsidRDefault="00A70C83">
      <w:r>
        <w:t>4. Define Per Capita*</w:t>
      </w:r>
    </w:p>
    <w:p w:rsidR="005B463D" w:rsidRDefault="00A70C83">
      <w:r>
        <w:t>5. Define Adult Literacy*</w:t>
      </w:r>
    </w:p>
    <w:p w:rsidR="005B463D" w:rsidRDefault="00A70C83">
      <w:r>
        <w:t>6. What does Life Expectancy measure*</w:t>
      </w:r>
    </w:p>
    <w:p w:rsidR="005B463D" w:rsidRDefault="00A70C83">
      <w:r>
        <w:t>7. Define Infant Mortality*</w:t>
      </w:r>
    </w:p>
    <w:p w:rsidR="005B463D" w:rsidRDefault="00A70C83">
      <w:r>
        <w:t xml:space="preserve">8. The wealth of 200 of the richest people is equal to* </w:t>
      </w:r>
    </w:p>
    <w:p w:rsidR="005B463D" w:rsidRDefault="00A70C83">
      <w:r>
        <w:t>9. What are NGO’s*</w:t>
      </w:r>
    </w:p>
    <w:p w:rsidR="005B463D" w:rsidRDefault="00A70C83">
      <w:r>
        <w:t xml:space="preserve">10.  What are aid organizations that aren’t NGO’s* </w:t>
      </w:r>
    </w:p>
    <w:p w:rsidR="005B463D" w:rsidRDefault="00A70C83">
      <w:r>
        <w:t>11. What are the some of the charact</w:t>
      </w:r>
      <w:r>
        <w:t>eristics of the developed nations*</w:t>
      </w:r>
    </w:p>
    <w:p w:rsidR="005B463D" w:rsidRDefault="00A70C83">
      <w:r>
        <w:t>12. List 3 characteristics of a newly industrializing country*</w:t>
      </w:r>
    </w:p>
    <w:p w:rsidR="005B463D" w:rsidRDefault="00A70C83">
      <w:r>
        <w:t>13. Who are HIPCs  indebted to*</w:t>
      </w:r>
    </w:p>
    <w:p w:rsidR="005B463D" w:rsidRDefault="00A70C83">
      <w:r>
        <w:t>14. Describe conditions in a developing country*</w:t>
      </w:r>
    </w:p>
    <w:p w:rsidR="005B463D" w:rsidRDefault="005B463D"/>
    <w:p w:rsidR="005B463D" w:rsidRDefault="00A70C83">
      <w:r>
        <w:t>Label as HIPC,Newly Industrializing, Developing, Developed</w:t>
      </w:r>
    </w:p>
    <w:p w:rsidR="005B463D" w:rsidRDefault="00A70C83">
      <w:r>
        <w:t>15. Mexico</w:t>
      </w:r>
    </w:p>
    <w:p w:rsidR="005B463D" w:rsidRDefault="00A70C83">
      <w:r>
        <w:t>16.Gre</w:t>
      </w:r>
      <w:r>
        <w:t>ece</w:t>
      </w:r>
    </w:p>
    <w:p w:rsidR="005B463D" w:rsidRDefault="00A70C83">
      <w:r>
        <w:t>17.Brazil</w:t>
      </w:r>
    </w:p>
    <w:p w:rsidR="005B463D" w:rsidRDefault="00A70C83">
      <w:r>
        <w:t>18.China</w:t>
      </w:r>
    </w:p>
    <w:p w:rsidR="005B463D" w:rsidRDefault="00A70C83">
      <w:r>
        <w:t>19. What are the UN Millenium Development Goals*</w:t>
      </w:r>
    </w:p>
    <w:p w:rsidR="005B463D" w:rsidRDefault="00A70C83">
      <w:r>
        <w:t>20. Is GDP an accurate measure of a countries per capita wealth*</w:t>
      </w:r>
    </w:p>
    <w:p w:rsidR="005B463D" w:rsidRDefault="00A70C83">
      <w:r>
        <w:t>21. What is the primary difference  for Canadians living in poverty*</w:t>
      </w:r>
    </w:p>
    <w:p w:rsidR="005B463D" w:rsidRDefault="00A70C83">
      <w:r>
        <w:t xml:space="preserve">22.Describe push factors causing urbanization* </w:t>
      </w:r>
    </w:p>
    <w:p w:rsidR="005B463D" w:rsidRDefault="00A70C83">
      <w:r>
        <w:t>23</w:t>
      </w:r>
      <w:r>
        <w:t>. What are pull factors causing urbanization*</w:t>
      </w:r>
    </w:p>
    <w:p w:rsidR="005B463D" w:rsidRDefault="00A70C83">
      <w:r>
        <w:t xml:space="preserve">24. Is Globalization good for all countries* </w:t>
      </w:r>
    </w:p>
    <w:p w:rsidR="005B463D" w:rsidRDefault="00A70C83">
      <w:r>
        <w:t>25. How many live below the Global poverty average*</w:t>
      </w:r>
    </w:p>
    <w:p w:rsidR="005B463D" w:rsidRDefault="00A70C83">
      <w:r>
        <w:t>26. How does Canada measure poverty*</w:t>
      </w:r>
    </w:p>
    <w:p w:rsidR="005B463D" w:rsidRDefault="00A70C83">
      <w:r>
        <w:t>27. Which group of Canadians is  has the lowest proportion of poverty*</w:t>
      </w:r>
    </w:p>
    <w:p w:rsidR="005B463D" w:rsidRDefault="00A70C83">
      <w:r>
        <w:t xml:space="preserve">28. </w:t>
      </w:r>
      <w:r>
        <w:t xml:space="preserve">How did most HIPCs get in debt* </w:t>
      </w:r>
    </w:p>
    <w:p w:rsidR="005B463D" w:rsidRDefault="00A70C83">
      <w:r>
        <w:t>29. Which organizations provided loans for megaprojects*</w:t>
      </w:r>
    </w:p>
    <w:p w:rsidR="005B463D" w:rsidRDefault="00A70C83">
      <w:r>
        <w:t xml:space="preserve">30. What are the measures of an SAP* </w:t>
      </w:r>
    </w:p>
    <w:p w:rsidR="005B463D" w:rsidRDefault="00A70C83">
      <w:r>
        <w:t>31. List problems with implementing SAPs*</w:t>
      </w:r>
    </w:p>
    <w:p w:rsidR="005B463D" w:rsidRDefault="00A70C83">
      <w:r>
        <w:t>32. Has the IMF forced HIPCs to raise taxes*</w:t>
      </w:r>
    </w:p>
    <w:p w:rsidR="005B463D" w:rsidRDefault="00A70C83">
      <w:r>
        <w:t>33. How has Canada helped HIPC’s*</w:t>
      </w:r>
    </w:p>
    <w:p w:rsidR="005B463D" w:rsidRDefault="00A70C83">
      <w:r>
        <w:t>34. Can standards of living easily be compared among countries*</w:t>
      </w:r>
    </w:p>
    <w:p w:rsidR="005B463D" w:rsidRDefault="00A70C83">
      <w:r>
        <w:t>35. What is subsistence farming*</w:t>
      </w:r>
    </w:p>
    <w:p w:rsidR="005B463D" w:rsidRDefault="005B463D"/>
    <w:p w:rsidR="005B463D" w:rsidRDefault="00A70C83">
      <w:r>
        <w:t>36. What is the problem with offshore farming*</w:t>
      </w:r>
    </w:p>
    <w:p w:rsidR="005B463D" w:rsidRDefault="00A70C83">
      <w:r>
        <w:t>37 What is a result of educating females in the developing world*</w:t>
      </w:r>
    </w:p>
    <w:p w:rsidR="005B463D" w:rsidRDefault="00A70C83">
      <w:r>
        <w:t>38. What is UNICEFS main measure of human dev</w:t>
      </w:r>
      <w:r>
        <w:t>elopment*</w:t>
      </w:r>
    </w:p>
    <w:p w:rsidR="005B463D" w:rsidRDefault="00A70C83">
      <w:r>
        <w:t>39. What are the leading causes of death for children under age 5*</w:t>
      </w:r>
    </w:p>
    <w:p w:rsidR="005B463D" w:rsidRDefault="00A70C83">
      <w:r>
        <w:t>40. What are the root causes of child labour*</w:t>
      </w:r>
    </w:p>
    <w:p w:rsidR="005B463D" w:rsidRDefault="00A70C83">
      <w:r>
        <w:lastRenderedPageBreak/>
        <w:t>41. Which continent has most child labourers*</w:t>
      </w:r>
    </w:p>
    <w:p w:rsidR="005B463D" w:rsidRDefault="00A70C83">
      <w:r>
        <w:t>42. What is a bonded labourer*</w:t>
      </w:r>
    </w:p>
    <w:p w:rsidR="005B463D" w:rsidRDefault="00A70C83">
      <w:r>
        <w:t xml:space="preserve">43. Why is disease so prevalent in the tropics* </w:t>
      </w:r>
    </w:p>
    <w:p w:rsidR="005B463D" w:rsidRDefault="00A70C83">
      <w:r>
        <w:t>44. What disease causes the most death worldwide*</w:t>
      </w:r>
    </w:p>
    <w:p w:rsidR="005B463D" w:rsidRDefault="00A70C83">
      <w:r>
        <w:t>45. How do humans get malaria*</w:t>
      </w:r>
    </w:p>
    <w:p w:rsidR="005B463D" w:rsidRDefault="00A70C83">
      <w:r>
        <w:t xml:space="preserve">46. How can you get HIV* </w:t>
      </w:r>
    </w:p>
    <w:p w:rsidR="005B463D" w:rsidRDefault="00A70C83">
      <w:r>
        <w:t>47.  WHere is the AIDs epidemic the worst*</w:t>
      </w:r>
    </w:p>
    <w:p w:rsidR="005B463D" w:rsidRDefault="00A70C83">
      <w:r>
        <w:t>48. What are consequences of the AIDs epidemic*</w:t>
      </w:r>
    </w:p>
    <w:p w:rsidR="005B463D" w:rsidRDefault="00A70C83">
      <w:r>
        <w:t>49.  Define Bilateral Aid*</w:t>
      </w:r>
    </w:p>
    <w:p w:rsidR="005B463D" w:rsidRDefault="00A70C83">
      <w:r>
        <w:t xml:space="preserve">50. Define Tied Aid* </w:t>
      </w:r>
    </w:p>
    <w:p w:rsidR="005B463D" w:rsidRDefault="00A70C83">
      <w:r>
        <w:t xml:space="preserve">51. What </w:t>
      </w:r>
      <w:r>
        <w:t xml:space="preserve">will happen with Canada’s tied aid* </w:t>
      </w:r>
    </w:p>
    <w:p w:rsidR="005B463D" w:rsidRDefault="00A70C83">
      <w:r>
        <w:t xml:space="preserve">52. Why was CIDA established* </w:t>
      </w:r>
    </w:p>
    <w:p w:rsidR="005B463D" w:rsidRDefault="00A70C83">
      <w:r>
        <w:t>53. Is CIDA concerned with restructing loans for HIPC’s*</w:t>
      </w:r>
    </w:p>
    <w:p w:rsidR="005B463D" w:rsidRDefault="00A70C83">
      <w:r>
        <w:t>54. What country receives Canada’s biggest aid package*</w:t>
      </w:r>
    </w:p>
    <w:p w:rsidR="005B463D" w:rsidRDefault="00A70C83">
      <w:r>
        <w:t>55. What is the latest trend in aid to the developing world*</w:t>
      </w:r>
    </w:p>
    <w:sectPr w:rsidR="005B463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B463D"/>
    <w:rsid w:val="005B463D"/>
    <w:rsid w:val="00A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11 Ch 12 Test Review.docx</vt:lpstr>
    </vt:vector>
  </TitlesOfParts>
  <Company>SD34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11 Ch 12 Test Review.docx</dc:title>
  <dc:creator>Jeff Crocker</dc:creator>
  <cp:lastModifiedBy> </cp:lastModifiedBy>
  <cp:revision>2</cp:revision>
  <dcterms:created xsi:type="dcterms:W3CDTF">2013-06-07T21:28:00Z</dcterms:created>
  <dcterms:modified xsi:type="dcterms:W3CDTF">2013-06-07T21:28:00Z</dcterms:modified>
</cp:coreProperties>
</file>